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2DDAF" w14:textId="77777777" w:rsidR="00BD7004" w:rsidRDefault="00BD7004" w:rsidP="00BD70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แบบประเมินตนเองของหลักสูตรเพื่อการตรวจสอบและรับรองมาตรฐานการอุดมศึกษาในหลักสูตรการศึกษา </w:t>
      </w:r>
    </w:p>
    <w:p w14:paraId="397F69C0" w14:textId="77777777" w:rsidR="00AE630C" w:rsidRDefault="00BD7004" w:rsidP="00F93DC1">
      <w:pPr>
        <w:pBdr>
          <w:bottom w:val="single" w:sz="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Self-assessment Pre-audit Checklist)</w:t>
      </w:r>
    </w:p>
    <w:p w14:paraId="6808C928" w14:textId="77777777" w:rsidR="006F3D69" w:rsidRDefault="006F3D69" w:rsidP="00BD70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19FEA4" w14:textId="77777777" w:rsidR="0035237E" w:rsidRPr="00BB1926" w:rsidRDefault="0035237E" w:rsidP="004E7E2F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BB1926">
        <w:rPr>
          <w:rFonts w:ascii="TH SarabunPSK" w:hAnsi="TH SarabunPSK" w:cs="TH SarabunPSK"/>
          <w:b/>
          <w:bCs/>
          <w:sz w:val="32"/>
          <w:szCs w:val="32"/>
          <w:cs/>
        </w:rPr>
        <w:t>ข้อมูลหลักสูตร</w:t>
      </w:r>
      <w:r w:rsidR="004E7E2F" w:rsidRPr="00BB192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.................................................................สาขาวิชา..........................................................................</w:t>
      </w:r>
    </w:p>
    <w:p w14:paraId="644A9DC3" w14:textId="77777777" w:rsidR="004E7E2F" w:rsidRPr="008C3CE4" w:rsidRDefault="004E7E2F" w:rsidP="00BB1926">
      <w:pPr>
        <w:spacing w:after="0" w:line="240" w:lineRule="auto"/>
        <w:ind w:left="270"/>
        <w:rPr>
          <w:rFonts w:ascii="TH SarabunPSK" w:hAnsi="TH SarabunPSK" w:cs="TH SarabunPSK"/>
          <w:sz w:val="32"/>
          <w:szCs w:val="32"/>
        </w:rPr>
      </w:pPr>
      <w:r w:rsidRPr="00BB1926">
        <w:rPr>
          <w:rFonts w:ascii="TH SarabunPSK" w:hAnsi="TH SarabunPSK" w:cs="TH SarabunPSK" w:hint="cs"/>
          <w:b/>
          <w:bCs/>
          <w:sz w:val="32"/>
          <w:szCs w:val="32"/>
          <w:cs/>
        </w:rPr>
        <w:t>คณะ...............................................................................................</w:t>
      </w:r>
      <w:r w:rsidR="00BB192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8C3CE4" w:rsidRPr="008C3CE4">
        <w:rPr>
          <w:rFonts w:ascii="TH SarabunPSK" w:hAnsi="TH SarabunPSK" w:cs="TH SarabunPSK"/>
          <w:sz w:val="32"/>
          <w:szCs w:val="32"/>
        </w:rPr>
        <w:sym w:font="Wingdings" w:char="F0A8"/>
      </w:r>
      <w:r w:rsidR="008C3CE4" w:rsidRPr="008C3CE4">
        <w:rPr>
          <w:rFonts w:ascii="TH SarabunPSK" w:hAnsi="TH SarabunPSK" w:cs="TH SarabunPSK" w:hint="cs"/>
          <w:sz w:val="32"/>
          <w:szCs w:val="32"/>
          <w:cs/>
        </w:rPr>
        <w:t xml:space="preserve"> หลักสูตรใหม่</w:t>
      </w:r>
      <w:r w:rsidR="008C3CE4" w:rsidRPr="008C3CE4">
        <w:rPr>
          <w:rFonts w:ascii="TH SarabunPSK" w:hAnsi="TH SarabunPSK" w:cs="TH SarabunPSK"/>
          <w:sz w:val="32"/>
          <w:szCs w:val="32"/>
          <w:cs/>
        </w:rPr>
        <w:tab/>
      </w:r>
      <w:r w:rsidR="008C3CE4" w:rsidRPr="008C3CE4">
        <w:rPr>
          <w:rFonts w:ascii="TH SarabunPSK" w:hAnsi="TH SarabunPSK" w:cs="TH SarabunPSK"/>
          <w:sz w:val="32"/>
          <w:szCs w:val="32"/>
          <w:cs/>
        </w:rPr>
        <w:tab/>
      </w:r>
      <w:r w:rsidR="008C3CE4" w:rsidRPr="008C3CE4">
        <w:rPr>
          <w:rFonts w:ascii="TH SarabunPSK" w:hAnsi="TH SarabunPSK" w:cs="TH SarabunPSK"/>
          <w:sz w:val="32"/>
          <w:szCs w:val="32"/>
        </w:rPr>
        <w:sym w:font="Wingdings" w:char="F0A8"/>
      </w:r>
      <w:r w:rsidR="008C3CE4" w:rsidRPr="008C3CE4">
        <w:rPr>
          <w:rFonts w:ascii="TH SarabunPSK" w:hAnsi="TH SarabunPSK" w:cs="TH SarabunPSK" w:hint="cs"/>
          <w:sz w:val="32"/>
          <w:szCs w:val="32"/>
          <w:cs/>
        </w:rPr>
        <w:t xml:space="preserve"> หลักสูตรปรับปรุง</w:t>
      </w:r>
      <w:r w:rsidR="008C3CE4" w:rsidRPr="008C3CE4">
        <w:rPr>
          <w:rFonts w:ascii="TH SarabunPSK" w:hAnsi="TH SarabunPSK" w:cs="TH SarabunPSK" w:hint="cs"/>
          <w:sz w:val="32"/>
          <w:szCs w:val="32"/>
          <w:cs/>
        </w:rPr>
        <w:tab/>
      </w:r>
      <w:r w:rsidR="008C3CE4" w:rsidRPr="008C3CE4">
        <w:rPr>
          <w:rFonts w:ascii="TH SarabunPSK" w:hAnsi="TH SarabunPSK" w:cs="TH SarabunPSK"/>
          <w:sz w:val="32"/>
          <w:szCs w:val="32"/>
          <w:cs/>
        </w:rPr>
        <w:tab/>
      </w:r>
      <w:r w:rsidR="008C3CE4" w:rsidRPr="008C3CE4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831DFF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1D9326EC" w14:textId="77777777" w:rsidR="0035237E" w:rsidRPr="00BB1926" w:rsidRDefault="004E7E2F" w:rsidP="00BB1926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B1926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35237E" w:rsidRPr="00BB1926">
        <w:rPr>
          <w:rFonts w:ascii="TH SarabunPSK" w:hAnsi="TH SarabunPSK" w:cs="TH SarabunPSK"/>
          <w:b/>
          <w:bCs/>
          <w:sz w:val="32"/>
          <w:szCs w:val="32"/>
          <w:cs/>
        </w:rPr>
        <w:t>. ประเด็นในการพิจารณา</w:t>
      </w:r>
    </w:p>
    <w:tbl>
      <w:tblPr>
        <w:tblStyle w:val="TableGrid"/>
        <w:tblW w:w="9900" w:type="dxa"/>
        <w:tblInd w:w="265" w:type="dxa"/>
        <w:tblLook w:val="04A0" w:firstRow="1" w:lastRow="0" w:firstColumn="1" w:lastColumn="0" w:noHBand="0" w:noVBand="1"/>
      </w:tblPr>
      <w:tblGrid>
        <w:gridCol w:w="500"/>
        <w:gridCol w:w="4630"/>
        <w:gridCol w:w="4770"/>
      </w:tblGrid>
      <w:tr w:rsidR="00BB1926" w:rsidRPr="008C3CE4" w14:paraId="3ECDB46A" w14:textId="77777777" w:rsidTr="00F93DC1">
        <w:trPr>
          <w:tblHeader/>
        </w:trPr>
        <w:tc>
          <w:tcPr>
            <w:tcW w:w="5130" w:type="dxa"/>
            <w:gridSpan w:val="2"/>
            <w:tcBorders>
              <w:bottom w:val="single" w:sz="4" w:space="0" w:color="auto"/>
            </w:tcBorders>
            <w:vAlign w:val="center"/>
          </w:tcPr>
          <w:p w14:paraId="3148E07C" w14:textId="77777777" w:rsidR="00BB1926" w:rsidRPr="008C3CE4" w:rsidRDefault="00BB1926" w:rsidP="00F93DC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C3CE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ประเด็นในการพิจารณา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53D8CA17" w14:textId="77777777" w:rsidR="00BB1926" w:rsidRPr="008C3CE4" w:rsidRDefault="002C66FE" w:rsidP="00643A66">
            <w:pPr>
              <w:ind w:right="-105" w:hanging="11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กรุณา</w:t>
            </w:r>
            <w:r w:rsidRPr="00724789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อธิบายพอสังเขป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เพื่อแสดงความสอดคล้อง</w:t>
            </w:r>
            <w:r w:rsidR="00643A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="00643A6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ระหว่างหลักสูตรกับ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ประเด็นในการพิจารณา</w:t>
            </w:r>
            <w:r w:rsidR="000212E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BD7004">
              <w:rPr>
                <w:rFonts w:ascii="TH SarabunPSK" w:hAnsi="TH SarabunPSK" w:cs="TH SarabunPSK" w:hint="cs"/>
                <w:sz w:val="30"/>
                <w:szCs w:val="30"/>
                <w:cs/>
              </w:rPr>
              <w:t>พร้อมทั้ง</w:t>
            </w:r>
            <w:r w:rsidR="000212E4" w:rsidRPr="00724789">
              <w:rPr>
                <w:rFonts w:ascii="TH SarabunPSK" w:hAnsi="TH SarabunPSK" w:cs="TH SarabunPSK" w:hint="cs"/>
                <w:color w:val="C00000"/>
                <w:sz w:val="30"/>
                <w:szCs w:val="30"/>
                <w:cs/>
              </w:rPr>
              <w:t>ระบุเลขหน้า</w:t>
            </w:r>
            <w:r w:rsidR="000212E4" w:rsidRPr="002C66FE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หรือหัวข้อที่ปรากฏ</w:t>
            </w:r>
            <w:r w:rsidR="000212E4" w:rsidRPr="00724789">
              <w:rPr>
                <w:rFonts w:ascii="TH SarabunPSK" w:hAnsi="TH SarabunPSK" w:cs="TH SarabunPSK" w:hint="cs"/>
                <w:color w:val="C00000"/>
                <w:sz w:val="30"/>
                <w:szCs w:val="30"/>
                <w:cs/>
              </w:rPr>
              <w:t>ในเล่มหลักสูตร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9E062B" w:rsidRPr="008C3CE4" w14:paraId="5CBB7725" w14:textId="77777777" w:rsidTr="002C66FE">
        <w:tc>
          <w:tcPr>
            <w:tcW w:w="500" w:type="dxa"/>
            <w:tcBorders>
              <w:bottom w:val="dotted" w:sz="4" w:space="0" w:color="auto"/>
            </w:tcBorders>
          </w:tcPr>
          <w:p w14:paraId="748F1B19" w14:textId="77777777" w:rsidR="009E062B" w:rsidRPr="008C3CE4" w:rsidRDefault="009E062B" w:rsidP="00BB192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C3CE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4630" w:type="dxa"/>
            <w:tcBorders>
              <w:bottom w:val="dotted" w:sz="4" w:space="0" w:color="auto"/>
            </w:tcBorders>
          </w:tcPr>
          <w:p w14:paraId="310F910F" w14:textId="77777777" w:rsidR="009E062B" w:rsidRPr="008C3CE4" w:rsidRDefault="009E062B" w:rsidP="004E7E2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CE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ผลลัพธ์การเรียนรู้</w:t>
            </w:r>
          </w:p>
        </w:tc>
        <w:tc>
          <w:tcPr>
            <w:tcW w:w="4770" w:type="dxa"/>
            <w:tcBorders>
              <w:bottom w:val="dotted" w:sz="4" w:space="0" w:color="auto"/>
            </w:tcBorders>
          </w:tcPr>
          <w:p w14:paraId="3D3CB368" w14:textId="77777777" w:rsidR="009E062B" w:rsidRPr="008C3CE4" w:rsidRDefault="009E062B" w:rsidP="004E7E2F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48E1" w:rsidRPr="008C3CE4" w14:paraId="7BE00316" w14:textId="77777777" w:rsidTr="002C66FE">
        <w:tc>
          <w:tcPr>
            <w:tcW w:w="500" w:type="dxa"/>
            <w:tcBorders>
              <w:top w:val="dotted" w:sz="4" w:space="0" w:color="auto"/>
              <w:bottom w:val="single" w:sz="4" w:space="0" w:color="auto"/>
            </w:tcBorders>
          </w:tcPr>
          <w:p w14:paraId="1ED6A288" w14:textId="77777777" w:rsidR="006E48E1" w:rsidRPr="008C3CE4" w:rsidRDefault="004E7E2F" w:rsidP="00BB19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1.1</w:t>
            </w:r>
          </w:p>
        </w:tc>
        <w:tc>
          <w:tcPr>
            <w:tcW w:w="4630" w:type="dxa"/>
            <w:tcBorders>
              <w:top w:val="dotted" w:sz="4" w:space="0" w:color="auto"/>
              <w:bottom w:val="single" w:sz="4" w:space="0" w:color="auto"/>
            </w:tcBorders>
          </w:tcPr>
          <w:p w14:paraId="2B25F7F3" w14:textId="77777777" w:rsidR="006E48E1" w:rsidRPr="008C3CE4" w:rsidRDefault="009E062B" w:rsidP="004E7E2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ผู้เรียนมีการเปลี่ยนแปลงหรือพัฒนาการของผลลัพธ์การเรียนรู้แต่ละด้านระหว่างเรียน</w:t>
            </w:r>
            <w:r w:rsidRPr="008C3C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และมีการสะสมจนมีแนวโน้มที่มั่นใจได้ว่า</w:t>
            </w:r>
            <w:r w:rsidRPr="008C3C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จะบรรลุผลลัพธ์การเรียนรู้โดยรวมที่กำหนดในหลักสูตรการศึกษา</w:t>
            </w:r>
          </w:p>
        </w:tc>
        <w:tc>
          <w:tcPr>
            <w:tcW w:w="4770" w:type="dxa"/>
            <w:tcBorders>
              <w:top w:val="dotted" w:sz="4" w:space="0" w:color="auto"/>
              <w:bottom w:val="single" w:sz="4" w:space="0" w:color="auto"/>
            </w:tcBorders>
          </w:tcPr>
          <w:p w14:paraId="6AA5F61F" w14:textId="77777777" w:rsidR="006E48E1" w:rsidRPr="008C3CE4" w:rsidRDefault="006E48E1" w:rsidP="004E7E2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E062B" w:rsidRPr="008C3CE4" w14:paraId="031E38E6" w14:textId="77777777" w:rsidTr="002C66FE">
        <w:tc>
          <w:tcPr>
            <w:tcW w:w="500" w:type="dxa"/>
            <w:tcBorders>
              <w:top w:val="single" w:sz="4" w:space="0" w:color="auto"/>
              <w:bottom w:val="dotted" w:sz="4" w:space="0" w:color="auto"/>
            </w:tcBorders>
          </w:tcPr>
          <w:p w14:paraId="5BE35E8C" w14:textId="77777777" w:rsidR="009E062B" w:rsidRPr="008C3CE4" w:rsidRDefault="009E062B" w:rsidP="00BB192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C3CE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4630" w:type="dxa"/>
            <w:tcBorders>
              <w:top w:val="single" w:sz="4" w:space="0" w:color="auto"/>
              <w:bottom w:val="dotted" w:sz="4" w:space="0" w:color="auto"/>
            </w:tcBorders>
          </w:tcPr>
          <w:p w14:paraId="3CAF0EEE" w14:textId="77777777" w:rsidR="009E062B" w:rsidRPr="008C3CE4" w:rsidRDefault="009E062B" w:rsidP="004E7E2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CE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โครงสร้างหลักสูตรการศึกษาและรายวิชา</w:t>
            </w:r>
          </w:p>
        </w:tc>
        <w:tc>
          <w:tcPr>
            <w:tcW w:w="4770" w:type="dxa"/>
            <w:tcBorders>
              <w:top w:val="single" w:sz="4" w:space="0" w:color="auto"/>
              <w:bottom w:val="dotted" w:sz="4" w:space="0" w:color="auto"/>
            </w:tcBorders>
          </w:tcPr>
          <w:p w14:paraId="22DC93C9" w14:textId="77777777" w:rsidR="009E062B" w:rsidRPr="008C3CE4" w:rsidRDefault="009E062B" w:rsidP="004E7E2F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48E1" w:rsidRPr="008C3CE4" w14:paraId="7AEF15B9" w14:textId="77777777" w:rsidTr="002C66FE">
        <w:tc>
          <w:tcPr>
            <w:tcW w:w="500" w:type="dxa"/>
            <w:tcBorders>
              <w:top w:val="dotted" w:sz="4" w:space="0" w:color="auto"/>
              <w:bottom w:val="dotted" w:sz="4" w:space="0" w:color="auto"/>
            </w:tcBorders>
          </w:tcPr>
          <w:p w14:paraId="39798FD8" w14:textId="77777777" w:rsidR="006E48E1" w:rsidRPr="008C3CE4" w:rsidRDefault="009E062B" w:rsidP="00BB19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2.1</w:t>
            </w:r>
          </w:p>
        </w:tc>
        <w:tc>
          <w:tcPr>
            <w:tcW w:w="4630" w:type="dxa"/>
            <w:tcBorders>
              <w:top w:val="dotted" w:sz="4" w:space="0" w:color="auto"/>
              <w:bottom w:val="dotted" w:sz="4" w:space="0" w:color="auto"/>
            </w:tcBorders>
          </w:tcPr>
          <w:p w14:paraId="07902578" w14:textId="77777777" w:rsidR="006E48E1" w:rsidRPr="008C3CE4" w:rsidRDefault="009E062B" w:rsidP="004E7E2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หลักสูตรการศึกษามีการ</w:t>
            </w:r>
            <w:r w:rsidR="004E7E2F"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กำหนด</w:t>
            </w: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ผู้มีส่วนได้เสีย</w:t>
            </w:r>
            <w:r w:rsidRPr="008C3C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และวิธีการได้มาซึ่งความต้องการและความคาดหวังอย่างไรที่นาไปสู่การ</w:t>
            </w:r>
            <w:r w:rsidR="004E7E2F"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กำหนด</w:t>
            </w: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ผลลัพธ์การเรียนรู้ที่สะท้อนความต้องการและความคาดหวังของผู้มีส่วนได้เสียที่ครอบคลุมตามมาตรฐานผลลัพธ์การเรียนรู้</w:t>
            </w:r>
            <w:r w:rsidRPr="008C3C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และสะท้อนเป้าหมายการพัฒนาผู้เรียนทั้งระยะสั้นและระยะยาว</w:t>
            </w: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</w:tcBorders>
          </w:tcPr>
          <w:p w14:paraId="3FFA2876" w14:textId="77777777" w:rsidR="006E48E1" w:rsidRPr="008C3CE4" w:rsidRDefault="006E48E1" w:rsidP="004E7E2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E48E1" w:rsidRPr="008C3CE4" w14:paraId="40B88D15" w14:textId="77777777" w:rsidTr="002C66FE">
        <w:tc>
          <w:tcPr>
            <w:tcW w:w="500" w:type="dxa"/>
            <w:tcBorders>
              <w:top w:val="dotted" w:sz="4" w:space="0" w:color="auto"/>
              <w:bottom w:val="single" w:sz="4" w:space="0" w:color="auto"/>
            </w:tcBorders>
          </w:tcPr>
          <w:p w14:paraId="412158C3" w14:textId="77777777" w:rsidR="006E48E1" w:rsidRPr="008C3CE4" w:rsidRDefault="009E062B" w:rsidP="00BB19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2.2</w:t>
            </w:r>
          </w:p>
        </w:tc>
        <w:tc>
          <w:tcPr>
            <w:tcW w:w="4630" w:type="dxa"/>
            <w:tcBorders>
              <w:top w:val="dotted" w:sz="4" w:space="0" w:color="auto"/>
              <w:bottom w:val="single" w:sz="4" w:space="0" w:color="auto"/>
            </w:tcBorders>
          </w:tcPr>
          <w:p w14:paraId="375702BD" w14:textId="77777777" w:rsidR="006E48E1" w:rsidRPr="008C3CE4" w:rsidRDefault="009E062B" w:rsidP="004E7E2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การออกแบบโครงสร้างหลักสูตรการศึกษาและรายวิชาหรือโมดูการเรียนรู้</w:t>
            </w:r>
            <w:r w:rsidRPr="008C3C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สัมพันธ์กับผลลัพธ์การเรียนรู้ที่คาดหวังของหลักสูตรการศึกษาอย่างไรที่ทำให้ผู้เรียนสามารถสร้างองค์ความรู้</w:t>
            </w:r>
            <w:r w:rsidRPr="008C3C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ทักษะคุณลักษณะทางวิชาการและวิชาชีพได้จริง</w:t>
            </w:r>
          </w:p>
        </w:tc>
        <w:tc>
          <w:tcPr>
            <w:tcW w:w="4770" w:type="dxa"/>
            <w:tcBorders>
              <w:top w:val="dotted" w:sz="4" w:space="0" w:color="auto"/>
              <w:bottom w:val="single" w:sz="4" w:space="0" w:color="auto"/>
            </w:tcBorders>
          </w:tcPr>
          <w:p w14:paraId="2010D498" w14:textId="77777777" w:rsidR="006E48E1" w:rsidRPr="008C3CE4" w:rsidRDefault="006E48E1" w:rsidP="004E7E2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E062B" w:rsidRPr="008C3CE4" w14:paraId="09CEF9DF" w14:textId="77777777" w:rsidTr="002C66FE">
        <w:tc>
          <w:tcPr>
            <w:tcW w:w="500" w:type="dxa"/>
            <w:tcBorders>
              <w:top w:val="single" w:sz="4" w:space="0" w:color="auto"/>
              <w:bottom w:val="dotted" w:sz="4" w:space="0" w:color="auto"/>
            </w:tcBorders>
          </w:tcPr>
          <w:p w14:paraId="03092B82" w14:textId="77777777" w:rsidR="009E062B" w:rsidRPr="008C3CE4" w:rsidRDefault="0004497D" w:rsidP="00BB192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C3CE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630" w:type="dxa"/>
            <w:tcBorders>
              <w:top w:val="single" w:sz="4" w:space="0" w:color="auto"/>
              <w:bottom w:val="dotted" w:sz="4" w:space="0" w:color="auto"/>
            </w:tcBorders>
          </w:tcPr>
          <w:p w14:paraId="11D6DBA4" w14:textId="77777777" w:rsidR="009E062B" w:rsidRPr="008C3CE4" w:rsidRDefault="0004497D" w:rsidP="004E7E2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CE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การจัดกระบวนการเรียนรู้</w:t>
            </w:r>
          </w:p>
        </w:tc>
        <w:tc>
          <w:tcPr>
            <w:tcW w:w="4770" w:type="dxa"/>
            <w:tcBorders>
              <w:top w:val="single" w:sz="4" w:space="0" w:color="auto"/>
              <w:bottom w:val="dotted" w:sz="4" w:space="0" w:color="auto"/>
            </w:tcBorders>
          </w:tcPr>
          <w:p w14:paraId="7AB4EC02" w14:textId="77777777" w:rsidR="009E062B" w:rsidRPr="008C3CE4" w:rsidRDefault="009E062B" w:rsidP="004E7E2F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48E1" w:rsidRPr="008C3CE4" w14:paraId="2601E23E" w14:textId="77777777" w:rsidTr="002C66FE">
        <w:tc>
          <w:tcPr>
            <w:tcW w:w="500" w:type="dxa"/>
            <w:tcBorders>
              <w:top w:val="dotted" w:sz="4" w:space="0" w:color="auto"/>
              <w:bottom w:val="dotted" w:sz="4" w:space="0" w:color="auto"/>
            </w:tcBorders>
          </w:tcPr>
          <w:p w14:paraId="64549E46" w14:textId="77777777" w:rsidR="006E48E1" w:rsidRPr="008C3CE4" w:rsidRDefault="0004497D" w:rsidP="00BB19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3.1</w:t>
            </w:r>
          </w:p>
        </w:tc>
        <w:tc>
          <w:tcPr>
            <w:tcW w:w="4630" w:type="dxa"/>
            <w:tcBorders>
              <w:top w:val="dotted" w:sz="4" w:space="0" w:color="auto"/>
              <w:bottom w:val="dotted" w:sz="4" w:space="0" w:color="auto"/>
            </w:tcBorders>
          </w:tcPr>
          <w:p w14:paraId="0F5AF4C0" w14:textId="77777777" w:rsidR="006E48E1" w:rsidRDefault="00F93DC1" w:rsidP="004E7E2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การจัดกระบวนการเรียนรู้ก</w:t>
            </w:r>
            <w:r w:rsidR="0004497D"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ระตุ้นให้ผู้เรียนเกิด</w:t>
            </w:r>
            <w:r w:rsidR="009E062B"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การเรียนรู้</w:t>
            </w:r>
            <w:r w:rsidR="009E062B" w:rsidRPr="008C3C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E062B"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รู้จักวิธีแสวงหาความรู้</w:t>
            </w:r>
            <w:r w:rsidR="009E062B" w:rsidRPr="008C3C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E062B"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ปลูกฝังให้ผู้เรียนเกิดการเรียนรู้ตลอดชีวิต</w:t>
            </w:r>
            <w:r w:rsidR="009E062B" w:rsidRPr="008C3C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E062B"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เกิดกรอบคิดแบบเติบโต</w:t>
            </w:r>
            <w:r w:rsidR="0004497D" w:rsidRPr="008C3C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E062B" w:rsidRPr="008C3CE4">
              <w:rPr>
                <w:rFonts w:ascii="TH SarabunPSK" w:hAnsi="TH SarabunPSK" w:cs="TH SarabunPSK"/>
                <w:sz w:val="30"/>
                <w:szCs w:val="30"/>
              </w:rPr>
              <w:t xml:space="preserve">(Growth Mindset) </w:t>
            </w:r>
            <w:r w:rsidR="009E062B"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ได้อย่างไร</w:t>
            </w:r>
          </w:p>
          <w:p w14:paraId="1D48E176" w14:textId="7C3B7095" w:rsidR="006152D2" w:rsidRPr="008C3CE4" w:rsidRDefault="006152D2" w:rsidP="004E7E2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</w:tcBorders>
          </w:tcPr>
          <w:p w14:paraId="0FFE3347" w14:textId="77777777" w:rsidR="006E48E1" w:rsidRPr="008C3CE4" w:rsidRDefault="006E48E1" w:rsidP="004E7E2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4497D" w:rsidRPr="008C3CE4" w14:paraId="2AB51E97" w14:textId="77777777" w:rsidTr="002C66FE">
        <w:tc>
          <w:tcPr>
            <w:tcW w:w="500" w:type="dxa"/>
            <w:tcBorders>
              <w:top w:val="dotted" w:sz="4" w:space="0" w:color="auto"/>
              <w:bottom w:val="single" w:sz="4" w:space="0" w:color="auto"/>
            </w:tcBorders>
          </w:tcPr>
          <w:p w14:paraId="315127E3" w14:textId="77777777" w:rsidR="0004497D" w:rsidRPr="008C3CE4" w:rsidRDefault="0004497D" w:rsidP="00BB19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3.2</w:t>
            </w:r>
          </w:p>
        </w:tc>
        <w:tc>
          <w:tcPr>
            <w:tcW w:w="4630" w:type="dxa"/>
            <w:tcBorders>
              <w:top w:val="dotted" w:sz="4" w:space="0" w:color="auto"/>
              <w:bottom w:val="single" w:sz="4" w:space="0" w:color="auto"/>
            </w:tcBorders>
          </w:tcPr>
          <w:p w14:paraId="0B5FFB61" w14:textId="77777777" w:rsidR="0004497D" w:rsidRDefault="00F93DC1" w:rsidP="004E7E2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การจัดกระบวนการเรียนรู้ทำ</w:t>
            </w:r>
            <w:r w:rsidR="0004497D"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ให้มั่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นใจได้อย่างไรว่าผู้เรียนสามารถนำ</w:t>
            </w:r>
            <w:r w:rsidR="0004497D"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สิ่งที่เรียนรู</w:t>
            </w:r>
            <w:r w:rsidR="00E425F1"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้ไปใช้กับโลกของการทำ</w:t>
            </w:r>
            <w:r w:rsidR="0004497D"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งานจริงได้</w:t>
            </w:r>
            <w:r w:rsidR="0004497D" w:rsidRPr="008C3C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04497D"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และตอบสนองความต้องการและความคาดหวังของผู้มีส่วนได้เสีย</w:t>
            </w:r>
            <w:r w:rsidR="0004497D" w:rsidRPr="008C3C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04497D"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และสอดคล้องกับผลลัพธ์การเรียนรู้ที่คาดหวัง</w:t>
            </w:r>
          </w:p>
          <w:p w14:paraId="1173EE42" w14:textId="0E6D1F8C" w:rsidR="006152D2" w:rsidRPr="008C3CE4" w:rsidRDefault="006152D2" w:rsidP="004E7E2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single" w:sz="4" w:space="0" w:color="auto"/>
            </w:tcBorders>
          </w:tcPr>
          <w:p w14:paraId="278815B2" w14:textId="77777777" w:rsidR="0004497D" w:rsidRPr="008C3CE4" w:rsidRDefault="0004497D" w:rsidP="004E7E2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4497D" w:rsidRPr="008C3CE4" w14:paraId="14FA6492" w14:textId="77777777" w:rsidTr="002C66FE">
        <w:tc>
          <w:tcPr>
            <w:tcW w:w="500" w:type="dxa"/>
            <w:tcBorders>
              <w:top w:val="single" w:sz="4" w:space="0" w:color="auto"/>
              <w:bottom w:val="dotted" w:sz="4" w:space="0" w:color="auto"/>
            </w:tcBorders>
          </w:tcPr>
          <w:p w14:paraId="016340EE" w14:textId="77777777" w:rsidR="0004497D" w:rsidRPr="008C3CE4" w:rsidRDefault="0004497D" w:rsidP="00BB192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C3CE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4630" w:type="dxa"/>
            <w:tcBorders>
              <w:top w:val="single" w:sz="4" w:space="0" w:color="auto"/>
              <w:bottom w:val="dotted" w:sz="4" w:space="0" w:color="auto"/>
            </w:tcBorders>
          </w:tcPr>
          <w:p w14:paraId="57BE952B" w14:textId="77777777" w:rsidR="0004497D" w:rsidRPr="008C3CE4" w:rsidRDefault="0004497D" w:rsidP="004E7E2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CE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วิธีการวัดและประเมินผลผู้เรียน</w:t>
            </w:r>
          </w:p>
        </w:tc>
        <w:tc>
          <w:tcPr>
            <w:tcW w:w="4770" w:type="dxa"/>
            <w:tcBorders>
              <w:top w:val="single" w:sz="4" w:space="0" w:color="auto"/>
              <w:bottom w:val="dotted" w:sz="4" w:space="0" w:color="auto"/>
            </w:tcBorders>
          </w:tcPr>
          <w:p w14:paraId="456D80FE" w14:textId="77777777" w:rsidR="0004497D" w:rsidRPr="008C3CE4" w:rsidRDefault="0004497D" w:rsidP="004E7E2F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48E1" w:rsidRPr="008C3CE4" w14:paraId="21185A12" w14:textId="77777777" w:rsidTr="002C66FE">
        <w:tc>
          <w:tcPr>
            <w:tcW w:w="500" w:type="dxa"/>
            <w:tcBorders>
              <w:top w:val="dotted" w:sz="4" w:space="0" w:color="auto"/>
              <w:bottom w:val="dotted" w:sz="4" w:space="0" w:color="auto"/>
            </w:tcBorders>
          </w:tcPr>
          <w:p w14:paraId="64F0F5C6" w14:textId="77777777" w:rsidR="006E48E1" w:rsidRPr="008C3CE4" w:rsidRDefault="0004497D" w:rsidP="00BB19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4.1</w:t>
            </w:r>
          </w:p>
        </w:tc>
        <w:tc>
          <w:tcPr>
            <w:tcW w:w="4630" w:type="dxa"/>
            <w:tcBorders>
              <w:top w:val="dotted" w:sz="4" w:space="0" w:color="auto"/>
              <w:bottom w:val="dotted" w:sz="4" w:space="0" w:color="auto"/>
            </w:tcBorders>
          </w:tcPr>
          <w:p w14:paraId="0B11AABD" w14:textId="77777777" w:rsidR="006E48E1" w:rsidRPr="008C3CE4" w:rsidRDefault="009E062B" w:rsidP="004E7E2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การออกแบบการวัดและประเมินผลลัพธ์การเรียนรู้และพัฒนาการของผู้เรียน</w:t>
            </w:r>
            <w:r w:rsidRPr="008C3C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มีวิธีการ</w:t>
            </w:r>
            <w:r w:rsidRPr="008C3C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เครื่องมือ</w:t>
            </w:r>
            <w:r w:rsidRPr="008C3C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และการ</w:t>
            </w:r>
            <w:r w:rsidR="004E7E2F"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กำหนด</w:t>
            </w: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เกณฑ์การตัดสินผลที่น่าเชื่อถืออย่างไรที่สะท้อนผลลัพธ์การเรียนรู้ที่แท้จริงของผู้เรียน</w:t>
            </w: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</w:tcBorders>
          </w:tcPr>
          <w:p w14:paraId="3FCFC72A" w14:textId="77777777" w:rsidR="006E48E1" w:rsidRPr="008C3CE4" w:rsidRDefault="006E48E1" w:rsidP="004E7E2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218C8" w:rsidRPr="008C3CE4" w14:paraId="454A8BA0" w14:textId="77777777" w:rsidTr="002C66FE">
        <w:tc>
          <w:tcPr>
            <w:tcW w:w="500" w:type="dxa"/>
            <w:tcBorders>
              <w:top w:val="dotted" w:sz="4" w:space="0" w:color="auto"/>
              <w:bottom w:val="single" w:sz="4" w:space="0" w:color="auto"/>
            </w:tcBorders>
          </w:tcPr>
          <w:p w14:paraId="3E4426C7" w14:textId="77777777" w:rsidR="005218C8" w:rsidRPr="008C3CE4" w:rsidRDefault="005218C8" w:rsidP="00BB19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4.2</w:t>
            </w:r>
          </w:p>
        </w:tc>
        <w:tc>
          <w:tcPr>
            <w:tcW w:w="4630" w:type="dxa"/>
            <w:tcBorders>
              <w:top w:val="dotted" w:sz="4" w:space="0" w:color="auto"/>
              <w:bottom w:val="single" w:sz="4" w:space="0" w:color="auto"/>
            </w:tcBorders>
          </w:tcPr>
          <w:p w14:paraId="579069A6" w14:textId="77777777" w:rsidR="005218C8" w:rsidRPr="008C3CE4" w:rsidRDefault="005218C8" w:rsidP="004E7E2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มีวิธีการอย่างไรในการทบทวน</w:t>
            </w:r>
            <w:r w:rsidRPr="008C3C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ตรวจสอบ</w:t>
            </w:r>
            <w:r w:rsidRPr="008C3C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4E7E2F"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กำกับ</w:t>
            </w: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การให้ข้อมูลป้อนกลับ</w:t>
            </w:r>
            <w:r w:rsidRPr="008C3C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93DC1">
              <w:rPr>
                <w:rFonts w:ascii="TH SarabunPSK" w:hAnsi="TH SarabunPSK" w:cs="TH SarabunPSK"/>
                <w:sz w:val="30"/>
                <w:szCs w:val="30"/>
                <w:cs/>
              </w:rPr>
              <w:t>และการรายงานผลการเรียนรู้ที่นำ</w:t>
            </w: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มาสู่การปรับปรุงและพัฒนาคุณภาพการเรียนการสอนทั้งของผู้สอนและผู้เรียน</w:t>
            </w:r>
            <w:r w:rsidRPr="008C3C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เพื่อให้มั่นใจว่าผู้เรียนบรรลุผลลัพธ์การเรียนรู้ตามที่หลักสูตรการศึกษาและรายวิชาคาดหวัง</w:t>
            </w:r>
          </w:p>
        </w:tc>
        <w:tc>
          <w:tcPr>
            <w:tcW w:w="4770" w:type="dxa"/>
            <w:tcBorders>
              <w:top w:val="dotted" w:sz="4" w:space="0" w:color="auto"/>
              <w:bottom w:val="single" w:sz="4" w:space="0" w:color="auto"/>
            </w:tcBorders>
          </w:tcPr>
          <w:p w14:paraId="5A31D879" w14:textId="77777777" w:rsidR="005218C8" w:rsidRPr="008C3CE4" w:rsidRDefault="005218C8" w:rsidP="004E7E2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E7E2F" w:rsidRPr="008C3CE4" w14:paraId="61FF7395" w14:textId="77777777" w:rsidTr="002C66FE">
        <w:tc>
          <w:tcPr>
            <w:tcW w:w="500" w:type="dxa"/>
            <w:tcBorders>
              <w:top w:val="single" w:sz="4" w:space="0" w:color="auto"/>
              <w:bottom w:val="dotted" w:sz="4" w:space="0" w:color="auto"/>
            </w:tcBorders>
          </w:tcPr>
          <w:p w14:paraId="57DB41A8" w14:textId="77777777" w:rsidR="004E7E2F" w:rsidRPr="008C3CE4" w:rsidRDefault="004E7E2F" w:rsidP="00BB192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C3CE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4630" w:type="dxa"/>
            <w:tcBorders>
              <w:top w:val="single" w:sz="4" w:space="0" w:color="auto"/>
              <w:bottom w:val="dotted" w:sz="4" w:space="0" w:color="auto"/>
            </w:tcBorders>
          </w:tcPr>
          <w:p w14:paraId="11729D48" w14:textId="77777777" w:rsidR="004E7E2F" w:rsidRPr="008C3CE4" w:rsidRDefault="004E7E2F" w:rsidP="004E7E2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CE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ระบบและกลไกการพัฒนาหลักสูตรและการบริหารคุณภาพ</w:t>
            </w:r>
          </w:p>
        </w:tc>
        <w:tc>
          <w:tcPr>
            <w:tcW w:w="4770" w:type="dxa"/>
            <w:tcBorders>
              <w:top w:val="single" w:sz="4" w:space="0" w:color="auto"/>
              <w:bottom w:val="dotted" w:sz="4" w:space="0" w:color="auto"/>
            </w:tcBorders>
          </w:tcPr>
          <w:p w14:paraId="75087F10" w14:textId="77777777" w:rsidR="004E7E2F" w:rsidRPr="008C3CE4" w:rsidRDefault="004E7E2F" w:rsidP="004E7E2F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48E1" w:rsidRPr="008C3CE4" w14:paraId="102F7BA3" w14:textId="77777777" w:rsidTr="002C66FE">
        <w:tc>
          <w:tcPr>
            <w:tcW w:w="500" w:type="dxa"/>
            <w:tcBorders>
              <w:top w:val="dotted" w:sz="4" w:space="0" w:color="auto"/>
              <w:bottom w:val="dotted" w:sz="4" w:space="0" w:color="auto"/>
            </w:tcBorders>
          </w:tcPr>
          <w:p w14:paraId="20021530" w14:textId="77777777" w:rsidR="006E48E1" w:rsidRPr="008C3CE4" w:rsidRDefault="004E7E2F" w:rsidP="00BB19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5.1</w:t>
            </w:r>
          </w:p>
        </w:tc>
        <w:tc>
          <w:tcPr>
            <w:tcW w:w="4630" w:type="dxa"/>
            <w:tcBorders>
              <w:top w:val="dotted" w:sz="4" w:space="0" w:color="auto"/>
              <w:bottom w:val="dotted" w:sz="4" w:space="0" w:color="auto"/>
            </w:tcBorders>
          </w:tcPr>
          <w:p w14:paraId="0AF3A829" w14:textId="77777777" w:rsidR="006E48E1" w:rsidRPr="008C3CE4" w:rsidRDefault="009E062B" w:rsidP="004E7E2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หลักสูตรการศึกษามีการวางแผนคุณภาพ</w:t>
            </w:r>
            <w:r w:rsidRPr="008C3CE4">
              <w:rPr>
                <w:rFonts w:ascii="TH SarabunPSK" w:hAnsi="TH SarabunPSK" w:cs="TH SarabunPSK"/>
                <w:sz w:val="30"/>
                <w:szCs w:val="30"/>
              </w:rPr>
              <w:t xml:space="preserve"> (Quality</w:t>
            </w:r>
            <w:r w:rsidR="00E425F1" w:rsidRPr="008C3CE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8C3CE4">
              <w:rPr>
                <w:rFonts w:ascii="TH SarabunPSK" w:hAnsi="TH SarabunPSK" w:cs="TH SarabunPSK"/>
                <w:sz w:val="30"/>
                <w:szCs w:val="30"/>
              </w:rPr>
              <w:t xml:space="preserve">Planning) </w:t>
            </w: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การควบคุมคุณภาพ</w:t>
            </w:r>
            <w:r w:rsidRPr="008C3CE4">
              <w:rPr>
                <w:rFonts w:ascii="TH SarabunPSK" w:hAnsi="TH SarabunPSK" w:cs="TH SarabunPSK"/>
                <w:sz w:val="30"/>
                <w:szCs w:val="30"/>
              </w:rPr>
              <w:t xml:space="preserve"> (Quality Control)</w:t>
            </w:r>
            <w:r w:rsidR="004E7E2F" w:rsidRPr="008C3CE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และการบริหารความเสี่ยงที่อาจเกิดขึ้นในระหว่าง</w:t>
            </w:r>
            <w:r w:rsidR="00E425F1"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ดำเนิน</w:t>
            </w: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การหลักสูตร</w:t>
            </w:r>
            <w:r w:rsidRPr="008C3C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รวมถึงมีการจัดการข้อร้องเรียนและการอุทธรณ์อย่างไร</w:t>
            </w: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</w:tcBorders>
          </w:tcPr>
          <w:p w14:paraId="4086D894" w14:textId="77777777" w:rsidR="006E48E1" w:rsidRPr="008C3CE4" w:rsidRDefault="006E48E1" w:rsidP="004E7E2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E7E2F" w:rsidRPr="008C3CE4" w14:paraId="5D0642AF" w14:textId="77777777" w:rsidTr="002C66FE">
        <w:trPr>
          <w:trHeight w:val="58"/>
        </w:trPr>
        <w:tc>
          <w:tcPr>
            <w:tcW w:w="500" w:type="dxa"/>
            <w:tcBorders>
              <w:top w:val="dotted" w:sz="4" w:space="0" w:color="auto"/>
              <w:bottom w:val="dotted" w:sz="4" w:space="0" w:color="auto"/>
            </w:tcBorders>
          </w:tcPr>
          <w:p w14:paraId="08A6D5D7" w14:textId="77777777" w:rsidR="004E7E2F" w:rsidRPr="008C3CE4" w:rsidRDefault="004E7E2F" w:rsidP="00BB19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5.2</w:t>
            </w:r>
          </w:p>
        </w:tc>
        <w:tc>
          <w:tcPr>
            <w:tcW w:w="4630" w:type="dxa"/>
            <w:tcBorders>
              <w:top w:val="dotted" w:sz="4" w:space="0" w:color="auto"/>
              <w:bottom w:val="dotted" w:sz="4" w:space="0" w:color="auto"/>
            </w:tcBorders>
          </w:tcPr>
          <w:p w14:paraId="0366405F" w14:textId="77777777" w:rsidR="004E7E2F" w:rsidRPr="008C3CE4" w:rsidRDefault="004E7E2F" w:rsidP="004E7E2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หลักสูตรการศึกษามีการนาข้อมูลการประเมินผลการจัดการศึกษาดังกล่าว</w:t>
            </w:r>
            <w:r w:rsidRPr="008C3C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93DC1">
              <w:rPr>
                <w:rFonts w:ascii="TH SarabunPSK" w:hAnsi="TH SarabunPSK" w:cs="TH SarabunPSK"/>
                <w:sz w:val="30"/>
                <w:szCs w:val="30"/>
                <w:cs/>
              </w:rPr>
              <w:t>มาใช้ในการทบทวน  การปรับ</w:t>
            </w: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ปรุงและพัฒนาคุณภาพ</w:t>
            </w:r>
            <w:r w:rsidRPr="008C3CE4">
              <w:rPr>
                <w:rFonts w:ascii="TH SarabunPSK" w:hAnsi="TH SarabunPSK" w:cs="TH SarabunPSK"/>
                <w:sz w:val="30"/>
                <w:szCs w:val="30"/>
              </w:rPr>
              <w:t xml:space="preserve"> (Quality</w:t>
            </w: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8C3CE4">
              <w:rPr>
                <w:rFonts w:ascii="TH SarabunPSK" w:hAnsi="TH SarabunPSK" w:cs="TH SarabunPSK"/>
                <w:sz w:val="30"/>
                <w:szCs w:val="30"/>
              </w:rPr>
              <w:t xml:space="preserve">Improvement) </w:t>
            </w: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ของหลักสูตรการศึกษาอย่างไร</w:t>
            </w:r>
            <w:r w:rsidRPr="008C3C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เพื่อให้ผู้เรียนบรรลุมาตรฐานผลลัพธ์การเรียนรู้ที่กำหนด</w:t>
            </w:r>
            <w:r w:rsidRPr="008C3C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และผู้ใช้บัณฑิตมั่นใจว่าจะได้บุคลากรที่มีความสามารถตรงตามความต้องการและความคาดหวัง</w:t>
            </w: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</w:tcBorders>
          </w:tcPr>
          <w:p w14:paraId="04C036E3" w14:textId="77777777" w:rsidR="004E7E2F" w:rsidRPr="008C3CE4" w:rsidRDefault="004E7E2F" w:rsidP="004E7E2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E48E1" w:rsidRPr="008C3CE4" w14:paraId="463C399F" w14:textId="77777777" w:rsidTr="002C66FE">
        <w:tc>
          <w:tcPr>
            <w:tcW w:w="500" w:type="dxa"/>
            <w:tcBorders>
              <w:top w:val="dotted" w:sz="4" w:space="0" w:color="auto"/>
            </w:tcBorders>
          </w:tcPr>
          <w:p w14:paraId="54391175" w14:textId="77777777" w:rsidR="006E48E1" w:rsidRPr="008C3CE4" w:rsidRDefault="004E7E2F" w:rsidP="00BB192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5.3</w:t>
            </w:r>
          </w:p>
        </w:tc>
        <w:tc>
          <w:tcPr>
            <w:tcW w:w="4630" w:type="dxa"/>
            <w:tcBorders>
              <w:top w:val="dotted" w:sz="4" w:space="0" w:color="auto"/>
            </w:tcBorders>
          </w:tcPr>
          <w:p w14:paraId="2C5FA633" w14:textId="77777777" w:rsidR="006E48E1" w:rsidRPr="008C3CE4" w:rsidRDefault="004E7E2F" w:rsidP="004E7E2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3CE4">
              <w:rPr>
                <w:rFonts w:ascii="TH SarabunPSK" w:hAnsi="TH SarabunPSK" w:cs="TH SarabunPSK"/>
                <w:sz w:val="30"/>
                <w:szCs w:val="30"/>
                <w:cs/>
              </w:rPr>
              <w:t>มีวิธีการอย่างไรในการสื่อสารและเผยแพร่ข้อมูลของหลักสูตรการศึกษาให้ผู้มีส่วนได้เสียได้รับทราบ</w:t>
            </w:r>
          </w:p>
        </w:tc>
        <w:tc>
          <w:tcPr>
            <w:tcW w:w="4770" w:type="dxa"/>
            <w:tcBorders>
              <w:top w:val="dotted" w:sz="4" w:space="0" w:color="auto"/>
            </w:tcBorders>
          </w:tcPr>
          <w:p w14:paraId="6C77AD32" w14:textId="77777777" w:rsidR="006E48E1" w:rsidRPr="008C3CE4" w:rsidRDefault="006E48E1" w:rsidP="004E7E2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F7B5651" w14:textId="77777777" w:rsidR="00EA51E2" w:rsidRDefault="00EA51E2" w:rsidP="00EA51E2">
      <w:pPr>
        <w:tabs>
          <w:tab w:val="left" w:pos="144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9AB14D5" w14:textId="77777777" w:rsidR="004E7E2F" w:rsidRPr="008C3CE4" w:rsidRDefault="008C3CE4" w:rsidP="008C3CE4">
      <w:pPr>
        <w:tabs>
          <w:tab w:val="left" w:pos="1440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E7E2F" w:rsidRPr="008C3CE4">
        <w:rPr>
          <w:rFonts w:ascii="TH SarabunPSK" w:hAnsi="TH SarabunPSK" w:cs="TH SarabunPSK" w:hint="cs"/>
          <w:b/>
          <w:bCs/>
          <w:sz w:val="30"/>
          <w:szCs w:val="30"/>
          <w:cs/>
        </w:rPr>
        <w:t>ผู้ให้ข้อมูล........................................................................................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br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E7E2F" w:rsidRPr="008C3CE4">
        <w:rPr>
          <w:rFonts w:ascii="TH SarabunPSK" w:hAnsi="TH SarabunPSK" w:cs="TH SarabunPSK" w:hint="cs"/>
          <w:b/>
          <w:bCs/>
          <w:sz w:val="30"/>
          <w:szCs w:val="30"/>
          <w:cs/>
        </w:rPr>
        <w:t>วันที่..................................................................................</w:t>
      </w:r>
    </w:p>
    <w:p w14:paraId="034AD3B9" w14:textId="77777777" w:rsidR="0035237E" w:rsidRPr="004E7E2F" w:rsidRDefault="0035237E" w:rsidP="00FB7F7F">
      <w:pPr>
        <w:rPr>
          <w:rFonts w:ascii="TH SarabunPSK" w:hAnsi="TH SarabunPSK" w:cs="TH SarabunPSK"/>
          <w:sz w:val="32"/>
          <w:szCs w:val="32"/>
        </w:rPr>
      </w:pPr>
    </w:p>
    <w:sectPr w:rsidR="0035237E" w:rsidRPr="004E7E2F" w:rsidSect="008C3CE4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66161" w14:textId="77777777" w:rsidR="00D506A4" w:rsidRDefault="00D506A4" w:rsidP="00F93DC1">
      <w:pPr>
        <w:spacing w:after="0" w:line="240" w:lineRule="auto"/>
      </w:pPr>
      <w:r>
        <w:separator/>
      </w:r>
    </w:p>
  </w:endnote>
  <w:endnote w:type="continuationSeparator" w:id="0">
    <w:p w14:paraId="3412B97B" w14:textId="77777777" w:rsidR="00D506A4" w:rsidRDefault="00D506A4" w:rsidP="00F9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C4E6C" w14:textId="77777777" w:rsidR="00F93DC1" w:rsidRPr="00F93DC1" w:rsidRDefault="00F93DC1" w:rsidP="00F93DC1">
    <w:pPr>
      <w:pStyle w:val="Footer"/>
      <w:jc w:val="right"/>
      <w:rPr>
        <w:rFonts w:ascii="TH SarabunPSK" w:hAnsi="TH SarabunPSK" w:cs="TH SarabunPSK"/>
        <w:sz w:val="24"/>
        <w:szCs w:val="24"/>
      </w:rPr>
    </w:pPr>
    <w:r w:rsidRPr="00F93DC1">
      <w:rPr>
        <w:rFonts w:ascii="TH SarabunPSK" w:hAnsi="TH SarabunPSK" w:cs="TH SarabunPSK"/>
        <w:sz w:val="24"/>
        <w:szCs w:val="24"/>
        <w:cs/>
      </w:rPr>
      <w:t>บัณฑิตวิทยาลัย</w:t>
    </w:r>
    <w:r w:rsidRPr="00F93DC1">
      <w:rPr>
        <w:rFonts w:ascii="TH SarabunPSK" w:hAnsi="TH SarabunPSK" w:cs="TH SarabunPSK"/>
        <w:sz w:val="24"/>
        <w:szCs w:val="24"/>
        <w:cs/>
      </w:rPr>
      <w:br/>
      <w:t>25 ตุลาคม 2566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95721" w14:textId="77777777" w:rsidR="00D506A4" w:rsidRDefault="00D506A4" w:rsidP="00F93DC1">
      <w:pPr>
        <w:spacing w:after="0" w:line="240" w:lineRule="auto"/>
      </w:pPr>
      <w:r>
        <w:separator/>
      </w:r>
    </w:p>
  </w:footnote>
  <w:footnote w:type="continuationSeparator" w:id="0">
    <w:p w14:paraId="16C07B49" w14:textId="77777777" w:rsidR="00D506A4" w:rsidRDefault="00D506A4" w:rsidP="00F93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87DBC"/>
    <w:multiLevelType w:val="hybridMultilevel"/>
    <w:tmpl w:val="4B2C3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37E"/>
    <w:rsid w:val="000212E4"/>
    <w:rsid w:val="0004497D"/>
    <w:rsid w:val="00055275"/>
    <w:rsid w:val="002C66FE"/>
    <w:rsid w:val="0032582B"/>
    <w:rsid w:val="0035237E"/>
    <w:rsid w:val="004E7E2F"/>
    <w:rsid w:val="005218C8"/>
    <w:rsid w:val="005542A6"/>
    <w:rsid w:val="006152D2"/>
    <w:rsid w:val="00643A66"/>
    <w:rsid w:val="00694F2D"/>
    <w:rsid w:val="006E48E1"/>
    <w:rsid w:val="006F3D69"/>
    <w:rsid w:val="00724789"/>
    <w:rsid w:val="0073609E"/>
    <w:rsid w:val="00830EDE"/>
    <w:rsid w:val="00831DFF"/>
    <w:rsid w:val="008C3CE4"/>
    <w:rsid w:val="0096674C"/>
    <w:rsid w:val="009E062B"/>
    <w:rsid w:val="00AD281F"/>
    <w:rsid w:val="00AE630C"/>
    <w:rsid w:val="00B071BB"/>
    <w:rsid w:val="00BB1926"/>
    <w:rsid w:val="00BC0994"/>
    <w:rsid w:val="00BD7004"/>
    <w:rsid w:val="00D506A4"/>
    <w:rsid w:val="00E25931"/>
    <w:rsid w:val="00E425F1"/>
    <w:rsid w:val="00EA51E2"/>
    <w:rsid w:val="00F91A19"/>
    <w:rsid w:val="00F93DC1"/>
    <w:rsid w:val="00FB7F7F"/>
    <w:rsid w:val="00FD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E4191"/>
  <w15:chartTrackingRefBased/>
  <w15:docId w15:val="{6FE564BF-8E74-4FDD-A4F0-9DC35D7D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3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3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DC1"/>
  </w:style>
  <w:style w:type="paragraph" w:styleId="Footer">
    <w:name w:val="footer"/>
    <w:basedOn w:val="Normal"/>
    <w:link w:val="FooterChar"/>
    <w:uiPriority w:val="99"/>
    <w:unhideWhenUsed/>
    <w:rsid w:val="00F93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grad_1</dc:creator>
  <cp:keywords/>
  <dc:description/>
  <cp:lastModifiedBy>Chatchawal Wongkwankrom</cp:lastModifiedBy>
  <cp:revision>4</cp:revision>
  <cp:lastPrinted>2023-11-09T07:04:00Z</cp:lastPrinted>
  <dcterms:created xsi:type="dcterms:W3CDTF">2023-10-25T09:44:00Z</dcterms:created>
  <dcterms:modified xsi:type="dcterms:W3CDTF">2023-11-09T07:04:00Z</dcterms:modified>
</cp:coreProperties>
</file>